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905AC" w14:textId="77777777" w:rsidR="00A41872" w:rsidRPr="00BB4CFF" w:rsidRDefault="00A41872" w:rsidP="00A41872">
      <w:pPr>
        <w:pStyle w:val="2"/>
        <w:rPr>
          <w:sz w:val="28"/>
          <w:szCs w:val="28"/>
        </w:rPr>
      </w:pPr>
      <w:bookmarkStart w:id="0" w:name="_Hlk131178924"/>
      <w:r w:rsidRPr="00BB4CFF">
        <w:rPr>
          <w:sz w:val="28"/>
          <w:szCs w:val="28"/>
        </w:rPr>
        <w:t>Στοιχεία Εργοδότη</w:t>
      </w:r>
    </w:p>
    <w:tbl>
      <w:tblPr>
        <w:tblW w:w="107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5423"/>
      </w:tblGrid>
      <w:tr w:rsidR="00A41872" w:rsidRPr="00BB4CFF" w14:paraId="5C4FE06D" w14:textId="77777777" w:rsidTr="0065788F">
        <w:trPr>
          <w:trHeight w:val="282"/>
        </w:trPr>
        <w:tc>
          <w:tcPr>
            <w:tcW w:w="5316" w:type="dxa"/>
            <w:shd w:val="clear" w:color="auto" w:fill="auto"/>
          </w:tcPr>
          <w:p w14:paraId="384B8E47" w14:textId="77777777" w:rsidR="00A41872" w:rsidRPr="0035526D" w:rsidRDefault="00A41872" w:rsidP="0065788F">
            <w:pPr>
              <w:rPr>
                <w:rFonts w:ascii="Calibri" w:hAnsi="Calibri" w:cs="Calibri"/>
                <w:b/>
                <w:i/>
                <w:iCs/>
                <w:color w:val="000000"/>
                <w:sz w:val="24"/>
                <w:szCs w:val="24"/>
              </w:rPr>
            </w:pPr>
            <w:r w:rsidRPr="0035526D">
              <w:rPr>
                <w:rFonts w:ascii="Calibri" w:hAnsi="Calibri" w:cs="Calibri"/>
                <w:b/>
                <w:i/>
                <w:iCs/>
                <w:color w:val="000000"/>
                <w:sz w:val="24"/>
                <w:szCs w:val="24"/>
              </w:rPr>
              <w:t>ΑΦΜ  επιχείρησης</w:t>
            </w:r>
          </w:p>
        </w:tc>
        <w:tc>
          <w:tcPr>
            <w:tcW w:w="5423" w:type="dxa"/>
            <w:shd w:val="clear" w:color="auto" w:fill="auto"/>
          </w:tcPr>
          <w:p w14:paraId="459E131C" w14:textId="44348FE6" w:rsidR="00A41872" w:rsidRPr="00BB4CFF" w:rsidRDefault="00A41872" w:rsidP="0065788F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A41872" w:rsidRPr="00BB4CFF" w14:paraId="5722A072" w14:textId="77777777" w:rsidTr="0065788F">
        <w:trPr>
          <w:trHeight w:val="297"/>
        </w:trPr>
        <w:tc>
          <w:tcPr>
            <w:tcW w:w="5316" w:type="dxa"/>
            <w:shd w:val="clear" w:color="auto" w:fill="auto"/>
          </w:tcPr>
          <w:p w14:paraId="7F61ABD5" w14:textId="77777777" w:rsidR="00A41872" w:rsidRPr="0035526D" w:rsidRDefault="00A41872" w:rsidP="0065788F">
            <w:pPr>
              <w:rPr>
                <w:rFonts w:ascii="Calibri" w:hAnsi="Calibri" w:cs="Calibri"/>
                <w:b/>
                <w:i/>
                <w:iCs/>
                <w:color w:val="000000"/>
                <w:sz w:val="24"/>
                <w:szCs w:val="24"/>
              </w:rPr>
            </w:pPr>
            <w:r w:rsidRPr="0035526D">
              <w:rPr>
                <w:rFonts w:ascii="Calibri" w:hAnsi="Calibri" w:cs="Calibri"/>
                <w:b/>
                <w:i/>
                <w:iCs/>
                <w:color w:val="000000"/>
                <w:sz w:val="24"/>
                <w:szCs w:val="24"/>
              </w:rPr>
              <w:t xml:space="preserve">Ονοματεπώνυμο  που ανήκει το ΑΦΜ </w:t>
            </w:r>
          </w:p>
        </w:tc>
        <w:tc>
          <w:tcPr>
            <w:tcW w:w="5423" w:type="dxa"/>
            <w:shd w:val="clear" w:color="auto" w:fill="auto"/>
          </w:tcPr>
          <w:p w14:paraId="6109FC58" w14:textId="77777777" w:rsidR="00A41872" w:rsidRPr="00BB4CFF" w:rsidRDefault="00A41872" w:rsidP="0065788F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A41872" w:rsidRPr="00BB4CFF" w14:paraId="10D55D70" w14:textId="77777777" w:rsidTr="0065788F">
        <w:trPr>
          <w:trHeight w:val="282"/>
        </w:trPr>
        <w:tc>
          <w:tcPr>
            <w:tcW w:w="5316" w:type="dxa"/>
            <w:shd w:val="clear" w:color="auto" w:fill="auto"/>
          </w:tcPr>
          <w:p w14:paraId="66722581" w14:textId="77777777" w:rsidR="00A41872" w:rsidRPr="0035526D" w:rsidRDefault="00A41872" w:rsidP="0065788F">
            <w:pPr>
              <w:rPr>
                <w:rFonts w:ascii="Calibri" w:hAnsi="Calibri" w:cs="Calibri"/>
                <w:b/>
                <w:i/>
                <w:iCs/>
                <w:color w:val="000000"/>
                <w:sz w:val="24"/>
                <w:szCs w:val="24"/>
              </w:rPr>
            </w:pPr>
            <w:r w:rsidRPr="0035526D">
              <w:rPr>
                <w:rFonts w:ascii="Calibri" w:hAnsi="Calibri" w:cs="Calibri"/>
                <w:b/>
                <w:i/>
                <w:iCs/>
                <w:color w:val="000000"/>
                <w:sz w:val="24"/>
                <w:szCs w:val="24"/>
              </w:rPr>
              <w:t>Η επιχείρηση υπάγεται  στη Δ.Ο.Υ</w:t>
            </w:r>
          </w:p>
        </w:tc>
        <w:tc>
          <w:tcPr>
            <w:tcW w:w="5423" w:type="dxa"/>
            <w:shd w:val="clear" w:color="auto" w:fill="auto"/>
          </w:tcPr>
          <w:p w14:paraId="4415BBE0" w14:textId="77777777" w:rsidR="00A41872" w:rsidRPr="00BB4CFF" w:rsidRDefault="00A41872" w:rsidP="0065788F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A41872" w:rsidRPr="00BB4CFF" w14:paraId="55F96F64" w14:textId="77777777" w:rsidTr="0065788F">
        <w:trPr>
          <w:trHeight w:val="863"/>
        </w:trPr>
        <w:tc>
          <w:tcPr>
            <w:tcW w:w="5316" w:type="dxa"/>
            <w:shd w:val="clear" w:color="auto" w:fill="auto"/>
          </w:tcPr>
          <w:p w14:paraId="646E5C17" w14:textId="77777777" w:rsidR="00A41872" w:rsidRPr="0035526D" w:rsidRDefault="00A41872" w:rsidP="0065788F">
            <w:pPr>
              <w:rPr>
                <w:rFonts w:ascii="Calibri" w:hAnsi="Calibri" w:cs="Calibri"/>
                <w:b/>
                <w:i/>
                <w:iCs/>
                <w:color w:val="000000"/>
                <w:sz w:val="24"/>
                <w:szCs w:val="24"/>
              </w:rPr>
            </w:pPr>
            <w:r w:rsidRPr="0035526D">
              <w:rPr>
                <w:rFonts w:ascii="Calibri" w:hAnsi="Calibri" w:cs="Calibri"/>
                <w:b/>
                <w:i/>
                <w:iCs/>
                <w:color w:val="000000"/>
                <w:sz w:val="24"/>
                <w:szCs w:val="24"/>
              </w:rPr>
              <w:t xml:space="preserve">Διεύθυνση εργοδότης </w:t>
            </w:r>
            <w:r w:rsidRPr="0035526D">
              <w:rPr>
                <w:rFonts w:ascii="Calibri" w:hAnsi="Calibri" w:cs="Calibri"/>
                <w:bCs/>
                <w:i/>
                <w:iCs/>
                <w:color w:val="000000"/>
                <w:sz w:val="24"/>
                <w:szCs w:val="24"/>
              </w:rPr>
              <w:t>(πλήρης διεύθυνση, οδός, αριθμός, ΤΚ, περιοχή)</w:t>
            </w:r>
          </w:p>
        </w:tc>
        <w:tc>
          <w:tcPr>
            <w:tcW w:w="5423" w:type="dxa"/>
            <w:shd w:val="clear" w:color="auto" w:fill="auto"/>
          </w:tcPr>
          <w:p w14:paraId="78CFC65A" w14:textId="77777777" w:rsidR="00A41872" w:rsidRPr="00BB4CFF" w:rsidRDefault="00A41872" w:rsidP="0065788F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A41872" w:rsidRPr="00BB4CFF" w14:paraId="774B3825" w14:textId="77777777" w:rsidTr="0065788F">
        <w:trPr>
          <w:trHeight w:val="580"/>
        </w:trPr>
        <w:tc>
          <w:tcPr>
            <w:tcW w:w="5316" w:type="dxa"/>
            <w:shd w:val="clear" w:color="auto" w:fill="auto"/>
          </w:tcPr>
          <w:p w14:paraId="5D33438A" w14:textId="77777777" w:rsidR="00A41872" w:rsidRPr="0035526D" w:rsidRDefault="00A41872" w:rsidP="0065788F">
            <w:pPr>
              <w:rPr>
                <w:rFonts w:ascii="Calibri" w:hAnsi="Calibri" w:cs="Calibri"/>
                <w:b/>
                <w:i/>
                <w:iCs/>
                <w:color w:val="000000"/>
                <w:sz w:val="24"/>
                <w:szCs w:val="24"/>
              </w:rPr>
            </w:pPr>
            <w:r w:rsidRPr="0035526D">
              <w:rPr>
                <w:rFonts w:ascii="Calibri" w:hAnsi="Calibri" w:cs="Calibri"/>
                <w:b/>
                <w:i/>
                <w:iCs/>
                <w:color w:val="000000"/>
                <w:sz w:val="24"/>
                <w:szCs w:val="24"/>
              </w:rPr>
              <w:t xml:space="preserve">Ημέρες εργασίας : πχ </w:t>
            </w:r>
            <w:r w:rsidRPr="0035526D">
              <w:rPr>
                <w:rFonts w:ascii="Calibri" w:hAnsi="Calibri" w:cs="Calibri"/>
                <w:bCs/>
                <w:i/>
                <w:iCs/>
                <w:color w:val="000000"/>
                <w:sz w:val="24"/>
                <w:szCs w:val="24"/>
              </w:rPr>
              <w:t>ΔΕΥΤΕΡΑ ΤΡΙΤΗ ΤΕΤΑΡΤΗ ΠΕΜΠΤΗ ΠΑΡΑΣΚΕΥΗ</w:t>
            </w:r>
          </w:p>
        </w:tc>
        <w:tc>
          <w:tcPr>
            <w:tcW w:w="5423" w:type="dxa"/>
            <w:shd w:val="clear" w:color="auto" w:fill="auto"/>
          </w:tcPr>
          <w:p w14:paraId="12B2FAC6" w14:textId="77777777" w:rsidR="00A41872" w:rsidRPr="00BB4CFF" w:rsidRDefault="00A41872" w:rsidP="0065788F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A41872" w:rsidRPr="00BB4CFF" w14:paraId="2ACAA4E2" w14:textId="77777777" w:rsidTr="0065788F">
        <w:trPr>
          <w:trHeight w:val="282"/>
        </w:trPr>
        <w:tc>
          <w:tcPr>
            <w:tcW w:w="5316" w:type="dxa"/>
            <w:shd w:val="clear" w:color="auto" w:fill="auto"/>
          </w:tcPr>
          <w:p w14:paraId="1BB5E8D1" w14:textId="77777777" w:rsidR="00A41872" w:rsidRPr="0035526D" w:rsidRDefault="00A41872" w:rsidP="0065788F">
            <w:pPr>
              <w:rPr>
                <w:rFonts w:ascii="Calibri" w:hAnsi="Calibri" w:cs="Calibri"/>
                <w:b/>
                <w:i/>
                <w:iCs/>
                <w:color w:val="000000"/>
                <w:sz w:val="24"/>
                <w:szCs w:val="24"/>
              </w:rPr>
            </w:pPr>
            <w:r w:rsidRPr="0035526D">
              <w:rPr>
                <w:rFonts w:ascii="Calibri" w:hAnsi="Calibri" w:cs="Calibri"/>
                <w:b/>
                <w:i/>
                <w:iCs/>
                <w:color w:val="000000"/>
                <w:sz w:val="24"/>
                <w:szCs w:val="24"/>
              </w:rPr>
              <w:t xml:space="preserve">Ωράριο πχ </w:t>
            </w:r>
            <w:r w:rsidRPr="0035526D">
              <w:rPr>
                <w:rFonts w:ascii="Calibri" w:hAnsi="Calibri" w:cs="Calibri"/>
                <w:bCs/>
                <w:i/>
                <w:iCs/>
                <w:color w:val="000000"/>
                <w:sz w:val="24"/>
                <w:szCs w:val="24"/>
              </w:rPr>
              <w:t>07:00 ως 15:00</w:t>
            </w:r>
          </w:p>
        </w:tc>
        <w:tc>
          <w:tcPr>
            <w:tcW w:w="5423" w:type="dxa"/>
            <w:shd w:val="clear" w:color="auto" w:fill="auto"/>
          </w:tcPr>
          <w:p w14:paraId="2CB159B1" w14:textId="77777777" w:rsidR="00A41872" w:rsidRPr="00BB4CFF" w:rsidRDefault="00A41872" w:rsidP="0065788F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A41872" w:rsidRPr="00BB4CFF" w14:paraId="3AA2E94E" w14:textId="77777777" w:rsidTr="0065788F">
        <w:trPr>
          <w:trHeight w:val="282"/>
        </w:trPr>
        <w:tc>
          <w:tcPr>
            <w:tcW w:w="5316" w:type="dxa"/>
            <w:shd w:val="clear" w:color="auto" w:fill="auto"/>
          </w:tcPr>
          <w:p w14:paraId="3B2433D0" w14:textId="77777777" w:rsidR="00A41872" w:rsidRPr="0035526D" w:rsidRDefault="00A41872" w:rsidP="0065788F">
            <w:pPr>
              <w:rPr>
                <w:rFonts w:ascii="Calibri" w:hAnsi="Calibri" w:cs="Calibri"/>
                <w:b/>
                <w:i/>
                <w:iCs/>
                <w:color w:val="000000"/>
                <w:sz w:val="24"/>
                <w:szCs w:val="24"/>
              </w:rPr>
            </w:pPr>
            <w:r w:rsidRPr="0035526D">
              <w:rPr>
                <w:rFonts w:ascii="Calibri" w:hAnsi="Calibri" w:cs="Calibri"/>
                <w:b/>
                <w:i/>
                <w:iCs/>
                <w:color w:val="000000"/>
                <w:sz w:val="24"/>
                <w:szCs w:val="24"/>
              </w:rPr>
              <w:t>ΤΗΛΕΦΩΝΑ ΕΠΙΧΕΙΡΗΣΗΣ</w:t>
            </w:r>
          </w:p>
        </w:tc>
        <w:tc>
          <w:tcPr>
            <w:tcW w:w="5423" w:type="dxa"/>
            <w:shd w:val="clear" w:color="auto" w:fill="auto"/>
          </w:tcPr>
          <w:p w14:paraId="76E497DD" w14:textId="77777777" w:rsidR="00A41872" w:rsidRPr="00BB4CFF" w:rsidRDefault="00A41872" w:rsidP="0065788F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A41872" w:rsidRPr="00BB4CFF" w14:paraId="722F8122" w14:textId="77777777" w:rsidTr="0065788F">
        <w:trPr>
          <w:trHeight w:val="282"/>
        </w:trPr>
        <w:tc>
          <w:tcPr>
            <w:tcW w:w="5316" w:type="dxa"/>
            <w:shd w:val="clear" w:color="auto" w:fill="auto"/>
          </w:tcPr>
          <w:p w14:paraId="16DD1E18" w14:textId="77777777" w:rsidR="00A41872" w:rsidRPr="0035526D" w:rsidRDefault="00A41872" w:rsidP="0065788F">
            <w:pPr>
              <w:rPr>
                <w:rFonts w:ascii="Calibri" w:hAnsi="Calibri" w:cs="Calibri"/>
                <w:b/>
                <w:i/>
                <w:iCs/>
                <w:color w:val="000000"/>
                <w:sz w:val="24"/>
                <w:szCs w:val="24"/>
              </w:rPr>
            </w:pPr>
            <w:r w:rsidRPr="0035526D">
              <w:rPr>
                <w:rFonts w:ascii="Calibri" w:hAnsi="Calibri" w:cs="Calibri"/>
                <w:b/>
                <w:i/>
                <w:iCs/>
                <w:color w:val="000000"/>
                <w:sz w:val="24"/>
                <w:szCs w:val="24"/>
                <w:lang w:val="en-US"/>
              </w:rPr>
              <w:t>EMAIL</w:t>
            </w:r>
            <w:r w:rsidRPr="0035526D">
              <w:rPr>
                <w:rFonts w:ascii="Calibri" w:hAnsi="Calibri" w:cs="Calibri"/>
                <w:b/>
                <w:i/>
                <w:iCs/>
                <w:color w:val="000000"/>
                <w:sz w:val="24"/>
                <w:szCs w:val="24"/>
              </w:rPr>
              <w:t xml:space="preserve"> ΕΠΙΧΕΙΡΗΣΗΣ</w:t>
            </w:r>
          </w:p>
        </w:tc>
        <w:tc>
          <w:tcPr>
            <w:tcW w:w="5423" w:type="dxa"/>
            <w:shd w:val="clear" w:color="auto" w:fill="auto"/>
          </w:tcPr>
          <w:p w14:paraId="3BD84082" w14:textId="77777777" w:rsidR="00A41872" w:rsidRPr="00BB4CFF" w:rsidRDefault="00A41872" w:rsidP="0065788F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A41872" w:rsidRPr="00BB4CFF" w14:paraId="794816FE" w14:textId="77777777" w:rsidTr="0065788F">
        <w:trPr>
          <w:trHeight w:val="282"/>
        </w:trPr>
        <w:tc>
          <w:tcPr>
            <w:tcW w:w="5316" w:type="dxa"/>
            <w:shd w:val="clear" w:color="auto" w:fill="auto"/>
          </w:tcPr>
          <w:p w14:paraId="2379E140" w14:textId="063B3457" w:rsidR="00A41872" w:rsidRPr="0035526D" w:rsidRDefault="00A41872" w:rsidP="0065788F">
            <w:pPr>
              <w:rPr>
                <w:rFonts w:ascii="Calibri" w:hAnsi="Calibri" w:cs="Calibri"/>
                <w:b/>
                <w:i/>
                <w:iCs/>
                <w:color w:val="000000"/>
                <w:sz w:val="24"/>
                <w:szCs w:val="24"/>
              </w:rPr>
            </w:pPr>
            <w:r w:rsidRPr="0035526D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 xml:space="preserve">Αριθμός Μητρώου Εργοδότη </w:t>
            </w:r>
            <w:r w:rsidR="00921938" w:rsidRPr="0035526D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(ΕΦΚΑ)</w:t>
            </w:r>
          </w:p>
        </w:tc>
        <w:tc>
          <w:tcPr>
            <w:tcW w:w="5423" w:type="dxa"/>
            <w:shd w:val="clear" w:color="auto" w:fill="auto"/>
          </w:tcPr>
          <w:p w14:paraId="15C31D4F" w14:textId="2F8133C3" w:rsidR="00A41872" w:rsidRPr="00BB4CFF" w:rsidRDefault="00A41872" w:rsidP="0065788F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A41872" w:rsidRPr="00BB4CFF" w14:paraId="15DE9DB2" w14:textId="77777777" w:rsidTr="0065788F">
        <w:trPr>
          <w:trHeight w:val="282"/>
        </w:trPr>
        <w:tc>
          <w:tcPr>
            <w:tcW w:w="5316" w:type="dxa"/>
            <w:shd w:val="clear" w:color="auto" w:fill="auto"/>
          </w:tcPr>
          <w:p w14:paraId="5DA7106C" w14:textId="77777777" w:rsidR="00A41872" w:rsidRPr="0035526D" w:rsidRDefault="00A41872" w:rsidP="0065788F">
            <w:pPr>
              <w:rPr>
                <w:rFonts w:ascii="Calibri" w:hAnsi="Calibri" w:cs="Calibri"/>
                <w:b/>
                <w:i/>
                <w:iCs/>
                <w:color w:val="000000"/>
                <w:sz w:val="24"/>
                <w:szCs w:val="24"/>
              </w:rPr>
            </w:pPr>
            <w:r w:rsidRPr="0035526D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 xml:space="preserve">Περιφέρεια που ανήκει η επιχείρηση  </w:t>
            </w:r>
          </w:p>
        </w:tc>
        <w:tc>
          <w:tcPr>
            <w:tcW w:w="5423" w:type="dxa"/>
            <w:shd w:val="clear" w:color="auto" w:fill="auto"/>
          </w:tcPr>
          <w:p w14:paraId="6D2DECB4" w14:textId="77777777" w:rsidR="00A41872" w:rsidRPr="00BB4CFF" w:rsidRDefault="00A41872" w:rsidP="0065788F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A41872" w:rsidRPr="00BB4CFF" w14:paraId="719596E2" w14:textId="77777777" w:rsidTr="0065788F">
        <w:trPr>
          <w:trHeight w:val="297"/>
        </w:trPr>
        <w:tc>
          <w:tcPr>
            <w:tcW w:w="5316" w:type="dxa"/>
            <w:shd w:val="clear" w:color="auto" w:fill="auto"/>
          </w:tcPr>
          <w:p w14:paraId="18546326" w14:textId="77777777" w:rsidR="00A41872" w:rsidRPr="0035526D" w:rsidRDefault="00A41872" w:rsidP="0065788F">
            <w:pPr>
              <w:rPr>
                <w:rFonts w:ascii="Calibri" w:hAnsi="Calibri" w:cs="Calibri"/>
                <w:b/>
                <w:i/>
                <w:iCs/>
                <w:color w:val="000000"/>
                <w:sz w:val="24"/>
                <w:szCs w:val="24"/>
              </w:rPr>
            </w:pPr>
            <w:r w:rsidRPr="0035526D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 xml:space="preserve">Περιφερειακή Ενότητα που ανήκει η επιχείρηση  </w:t>
            </w:r>
          </w:p>
        </w:tc>
        <w:tc>
          <w:tcPr>
            <w:tcW w:w="5423" w:type="dxa"/>
            <w:shd w:val="clear" w:color="auto" w:fill="auto"/>
          </w:tcPr>
          <w:p w14:paraId="786C6618" w14:textId="77777777" w:rsidR="00A41872" w:rsidRPr="00BB4CFF" w:rsidRDefault="00A41872" w:rsidP="0065788F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A41872" w:rsidRPr="00BB4CFF" w14:paraId="49841C94" w14:textId="77777777" w:rsidTr="0065788F">
        <w:trPr>
          <w:trHeight w:val="390"/>
        </w:trPr>
        <w:tc>
          <w:tcPr>
            <w:tcW w:w="5316" w:type="dxa"/>
            <w:shd w:val="clear" w:color="auto" w:fill="auto"/>
          </w:tcPr>
          <w:p w14:paraId="12CA5929" w14:textId="77777777" w:rsidR="00A41872" w:rsidRPr="0035526D" w:rsidRDefault="00A41872" w:rsidP="0065788F">
            <w:pPr>
              <w:rPr>
                <w:rFonts w:ascii="Calibri" w:hAnsi="Calibri" w:cs="Calibri"/>
                <w:b/>
                <w:i/>
                <w:iCs/>
                <w:color w:val="000000"/>
                <w:sz w:val="24"/>
                <w:szCs w:val="24"/>
              </w:rPr>
            </w:pPr>
            <w:r w:rsidRPr="0035526D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 xml:space="preserve">Δήμος που ανήκει η επιχείρηση  </w:t>
            </w:r>
          </w:p>
        </w:tc>
        <w:tc>
          <w:tcPr>
            <w:tcW w:w="5423" w:type="dxa"/>
            <w:shd w:val="clear" w:color="auto" w:fill="auto"/>
          </w:tcPr>
          <w:p w14:paraId="77CB3383" w14:textId="77777777" w:rsidR="00A41872" w:rsidRPr="00BB4CFF" w:rsidRDefault="00A41872" w:rsidP="0065788F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A41872" w:rsidRPr="00BB4CFF" w14:paraId="0F5A8EAB" w14:textId="77777777" w:rsidTr="0035526D">
        <w:trPr>
          <w:trHeight w:val="613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93A7F" w14:textId="77777777" w:rsidR="00A41872" w:rsidRPr="0035526D" w:rsidRDefault="00A41872" w:rsidP="0065788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5526D">
              <w:rPr>
                <w:rFonts w:ascii="Calibri" w:hAnsi="Calibri" w:cs="Calibri"/>
                <w:sz w:val="24"/>
                <w:szCs w:val="24"/>
              </w:rPr>
              <w:t xml:space="preserve">Αναλυτική Επωνυμία επιχείρησης 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0715" w14:textId="77777777" w:rsidR="00A41872" w:rsidRPr="00BB4CFF" w:rsidRDefault="00A41872" w:rsidP="0065788F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A41872" w:rsidRPr="00BB4CFF" w14:paraId="58B93B4C" w14:textId="77777777" w:rsidTr="0065788F">
        <w:trPr>
          <w:trHeight w:val="390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E807" w14:textId="77777777" w:rsidR="00A41872" w:rsidRPr="0035526D" w:rsidRDefault="00A41872" w:rsidP="0065788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5526D">
              <w:rPr>
                <w:rFonts w:ascii="Calibri" w:hAnsi="Calibri" w:cs="Calibri"/>
                <w:sz w:val="24"/>
                <w:szCs w:val="24"/>
              </w:rPr>
              <w:t>Τηλέφωνο Χώρου Πραγματοποίησης Πρακτικής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506F9" w14:textId="77777777" w:rsidR="00A41872" w:rsidRPr="00BB4CFF" w:rsidRDefault="00A41872" w:rsidP="0065788F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A41872" w:rsidRPr="00BB4CFF" w14:paraId="3C808EE9" w14:textId="77777777" w:rsidTr="0035526D">
        <w:trPr>
          <w:trHeight w:val="635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4BF55" w14:textId="77777777" w:rsidR="00A41872" w:rsidRPr="0035526D" w:rsidRDefault="00A41872" w:rsidP="0065788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5526D">
              <w:rPr>
                <w:rFonts w:ascii="Calibri" w:hAnsi="Calibri" w:cs="Calibri"/>
                <w:sz w:val="24"/>
                <w:szCs w:val="24"/>
              </w:rPr>
              <w:t>Email Χώρου Πραγματοποίησης Πρακτικής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CFFDC" w14:textId="77777777" w:rsidR="00A41872" w:rsidRPr="00BB4CFF" w:rsidRDefault="00A41872" w:rsidP="0065788F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A41872" w:rsidRPr="00BB4CFF" w14:paraId="3FAA322D" w14:textId="77777777" w:rsidTr="0065788F">
        <w:trPr>
          <w:trHeight w:val="749"/>
        </w:trPr>
        <w:tc>
          <w:tcPr>
            <w:tcW w:w="5316" w:type="dxa"/>
            <w:shd w:val="clear" w:color="auto" w:fill="auto"/>
          </w:tcPr>
          <w:p w14:paraId="2AF76161" w14:textId="77777777" w:rsidR="00A41872" w:rsidRPr="0035526D" w:rsidRDefault="00A41872" w:rsidP="0065788F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35526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Ο εργοδότης ορίζει έμπειρο στέλεχος συναφούς επαγγελματικής ειδικότητας / μπορεί να είναι και ο ίδιος  (ονοματεπώνυμο )</w:t>
            </w:r>
          </w:p>
        </w:tc>
        <w:tc>
          <w:tcPr>
            <w:tcW w:w="5423" w:type="dxa"/>
            <w:shd w:val="clear" w:color="auto" w:fill="auto"/>
          </w:tcPr>
          <w:p w14:paraId="6F5F8CD1" w14:textId="77777777" w:rsidR="00A41872" w:rsidRPr="00BB4CFF" w:rsidRDefault="00A41872" w:rsidP="0065788F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A41872" w:rsidRPr="00BB4CFF" w14:paraId="3A1C3F16" w14:textId="77777777" w:rsidTr="0065788F">
        <w:trPr>
          <w:trHeight w:val="390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B2BF" w14:textId="77777777" w:rsidR="00A41872" w:rsidRPr="0035526D" w:rsidRDefault="00A41872" w:rsidP="0065788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5526D">
              <w:rPr>
                <w:rFonts w:ascii="Calibri" w:hAnsi="Calibri" w:cs="Calibri"/>
                <w:b/>
                <w:bCs/>
                <w:sz w:val="24"/>
                <w:szCs w:val="24"/>
              </w:rPr>
              <w:t>Ειδικότητα Εκπαιδευτή (</w:t>
            </w:r>
            <w:r w:rsidRPr="0035526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έμπειρο στέλεχος)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D57C0" w14:textId="77777777" w:rsidR="00A41872" w:rsidRPr="00BB4CFF" w:rsidRDefault="00A41872" w:rsidP="0065788F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A41872" w:rsidRPr="00BB4CFF" w14:paraId="2AD824B8" w14:textId="77777777" w:rsidTr="0065788F">
        <w:trPr>
          <w:trHeight w:val="390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CFCC4" w14:textId="77777777" w:rsidR="00A41872" w:rsidRPr="0035526D" w:rsidRDefault="00A41872" w:rsidP="0065788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5526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Θέση που έχει ο Εκπαιδευτή στο Φορέα (το </w:t>
            </w:r>
            <w:r w:rsidRPr="0035526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έμπειρο στέλεχος)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D9DF" w14:textId="77777777" w:rsidR="00A41872" w:rsidRPr="00BB4CFF" w:rsidRDefault="00A41872" w:rsidP="0065788F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bookmarkEnd w:id="0"/>
    </w:tbl>
    <w:p w14:paraId="256CD00B" w14:textId="77777777" w:rsidR="00A41872" w:rsidRPr="00BB4CFF" w:rsidRDefault="00A41872" w:rsidP="00A41872">
      <w:pPr>
        <w:rPr>
          <w:rFonts w:ascii="Arial" w:hAnsi="Arial"/>
          <w:color w:val="0E190B"/>
          <w:sz w:val="28"/>
          <w:szCs w:val="28"/>
        </w:rPr>
      </w:pPr>
    </w:p>
    <w:p w14:paraId="5611DD6B" w14:textId="77777777" w:rsidR="003C5E53" w:rsidRDefault="003C5E53">
      <w:pPr>
        <w:rPr>
          <w:rFonts w:ascii="Arial" w:hAnsi="Arial"/>
          <w:b/>
          <w:bCs/>
          <w:color w:val="000000"/>
          <w:sz w:val="19"/>
          <w:szCs w:val="19"/>
        </w:rPr>
      </w:pPr>
    </w:p>
    <w:sectPr w:rsidR="003C5E53" w:rsidSect="00B805D7">
      <w:pgSz w:w="11906" w:h="16838" w:code="9"/>
      <w:pgMar w:top="395" w:right="180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9A2"/>
    <w:rsid w:val="00025D41"/>
    <w:rsid w:val="000301F1"/>
    <w:rsid w:val="00082C52"/>
    <w:rsid w:val="00102D9A"/>
    <w:rsid w:val="001531BD"/>
    <w:rsid w:val="00173483"/>
    <w:rsid w:val="001772F8"/>
    <w:rsid w:val="001B2109"/>
    <w:rsid w:val="001C1D76"/>
    <w:rsid w:val="00332DFA"/>
    <w:rsid w:val="0035526D"/>
    <w:rsid w:val="00362F53"/>
    <w:rsid w:val="003C5E53"/>
    <w:rsid w:val="004755E4"/>
    <w:rsid w:val="00490535"/>
    <w:rsid w:val="0053276C"/>
    <w:rsid w:val="005C52C9"/>
    <w:rsid w:val="006531D4"/>
    <w:rsid w:val="00672150"/>
    <w:rsid w:val="006D74CC"/>
    <w:rsid w:val="006E7743"/>
    <w:rsid w:val="00796C2A"/>
    <w:rsid w:val="007D0070"/>
    <w:rsid w:val="00806179"/>
    <w:rsid w:val="008426A2"/>
    <w:rsid w:val="00854E06"/>
    <w:rsid w:val="00921938"/>
    <w:rsid w:val="00922E16"/>
    <w:rsid w:val="00A41872"/>
    <w:rsid w:val="00AD4CF0"/>
    <w:rsid w:val="00B05571"/>
    <w:rsid w:val="00B805D7"/>
    <w:rsid w:val="00BB6075"/>
    <w:rsid w:val="00BF4F19"/>
    <w:rsid w:val="00C36448"/>
    <w:rsid w:val="00C7311E"/>
    <w:rsid w:val="00CC2B0E"/>
    <w:rsid w:val="00E11735"/>
    <w:rsid w:val="00F10AE2"/>
    <w:rsid w:val="00F739A2"/>
    <w:rsid w:val="00F9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6E14"/>
  <w15:chartTrackingRefBased/>
  <w15:docId w15:val="{900520B1-D460-D243-9972-F14C29BB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C5E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F4F19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BF4F19"/>
    <w:rPr>
      <w:color w:val="605E5C"/>
      <w:shd w:val="clear" w:color="auto" w:fill="E1DFDD"/>
    </w:rPr>
  </w:style>
  <w:style w:type="paragraph" w:styleId="a3">
    <w:name w:val="Balloon Text"/>
    <w:basedOn w:val="a"/>
    <w:link w:val="Char"/>
    <w:uiPriority w:val="99"/>
    <w:semiHidden/>
    <w:unhideWhenUsed/>
    <w:rsid w:val="00854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54E06"/>
    <w:rPr>
      <w:rFonts w:ascii="Segoe UI" w:hAnsi="Segoe UI" w:cs="Segoe UI"/>
      <w:sz w:val="18"/>
      <w:szCs w:val="18"/>
    </w:rPr>
  </w:style>
  <w:style w:type="character" w:customStyle="1" w:styleId="2Char">
    <w:name w:val="Επικεφαλίδα 2 Char"/>
    <w:basedOn w:val="a0"/>
    <w:link w:val="2"/>
    <w:uiPriority w:val="9"/>
    <w:rsid w:val="003C5E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C5E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3C5E53"/>
    <w:rPr>
      <w:rFonts w:ascii="Arial" w:eastAsia="Times New Roman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C5E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3C5E53"/>
    <w:rPr>
      <w:rFonts w:ascii="Arial" w:eastAsia="Times New Roman" w:hAnsi="Arial" w:cs="Arial"/>
      <w:vanish/>
      <w:sz w:val="16"/>
      <w:szCs w:val="16"/>
    </w:rPr>
  </w:style>
  <w:style w:type="table" w:styleId="a4">
    <w:name w:val="Table Grid"/>
    <w:basedOn w:val="a1"/>
    <w:uiPriority w:val="39"/>
    <w:rsid w:val="003C5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dt4ke">
    <w:name w:val="cdt4ke"/>
    <w:basedOn w:val="a"/>
    <w:rsid w:val="0035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355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7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0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65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8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kalliopikalomoirou94@gmail.com</dc:creator>
  <cp:keywords/>
  <dc:description/>
  <cp:lastModifiedBy>NIKOS</cp:lastModifiedBy>
  <cp:revision>14</cp:revision>
  <cp:lastPrinted>2022-09-07T14:44:00Z</cp:lastPrinted>
  <dcterms:created xsi:type="dcterms:W3CDTF">2022-09-07T14:45:00Z</dcterms:created>
  <dcterms:modified xsi:type="dcterms:W3CDTF">2023-04-04T10:06:00Z</dcterms:modified>
</cp:coreProperties>
</file>